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2C" w:rsidRPr="00C919AB" w:rsidRDefault="000F2E2C" w:rsidP="000F2E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9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0F2E2C" w:rsidRPr="00C919AB" w:rsidRDefault="000F2E2C" w:rsidP="000F2E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9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ЧКАЛОВСКОГО СЕЛЬСКОГО ПОСЕЛЕНИЯ</w:t>
      </w:r>
    </w:p>
    <w:p w:rsidR="000F2E2C" w:rsidRPr="00C919AB" w:rsidRDefault="000F2E2C" w:rsidP="000F2E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9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СПАССКОГО  МУНИЦИПАЛЬНОГО РАЙОНА </w:t>
      </w:r>
    </w:p>
    <w:p w:rsidR="000F2E2C" w:rsidRPr="00C919AB" w:rsidRDefault="000F2E2C" w:rsidP="000F2E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9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ПРИМОРСКОГО КРАЯ </w:t>
      </w:r>
    </w:p>
    <w:p w:rsidR="000F2E2C" w:rsidRPr="00C919AB" w:rsidRDefault="000F2E2C" w:rsidP="000F2E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2E2C" w:rsidRPr="00C919AB" w:rsidRDefault="000F2E2C" w:rsidP="000F2E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</w:t>
      </w:r>
    </w:p>
    <w:p w:rsidR="000F2E2C" w:rsidRPr="00C919AB" w:rsidRDefault="000F2E2C" w:rsidP="000F2E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3969"/>
        <w:gridCol w:w="2916"/>
      </w:tblGrid>
      <w:tr w:rsidR="000F2E2C" w:rsidRPr="00C919AB" w:rsidTr="00AB1A79">
        <w:tc>
          <w:tcPr>
            <w:tcW w:w="29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E2C" w:rsidRPr="00C919AB" w:rsidRDefault="000F2E2C" w:rsidP="00AB1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05 ноября  2014 года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F2E2C" w:rsidRPr="00C919AB" w:rsidRDefault="000F2E2C" w:rsidP="00AB1A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с</w:t>
            </w:r>
            <w:proofErr w:type="gramStart"/>
            <w:r w:rsidRPr="00C9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C9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каловское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F2E2C" w:rsidRPr="00C919AB" w:rsidRDefault="000F2E2C" w:rsidP="000F2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919AB" w:rsidRPr="00C9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84</w:t>
            </w:r>
          </w:p>
        </w:tc>
      </w:tr>
    </w:tbl>
    <w:p w:rsidR="000F2E2C" w:rsidRPr="00C919AB" w:rsidRDefault="000F2E2C" w:rsidP="000F2E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E2C" w:rsidRPr="00C919AB" w:rsidRDefault="000F2E2C" w:rsidP="000F2E2C">
      <w:pPr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3" w:tblpY="-84"/>
        <w:tblW w:w="9774" w:type="dxa"/>
        <w:tblLook w:val="0000"/>
      </w:tblPr>
      <w:tblGrid>
        <w:gridCol w:w="9774"/>
      </w:tblGrid>
      <w:tr w:rsidR="000F2E2C" w:rsidRPr="00C919AB" w:rsidTr="00AB1A79">
        <w:trPr>
          <w:trHeight w:val="362"/>
        </w:trPr>
        <w:tc>
          <w:tcPr>
            <w:tcW w:w="9774" w:type="dxa"/>
          </w:tcPr>
          <w:p w:rsidR="000F2E2C" w:rsidRPr="00C919AB" w:rsidRDefault="000F2E2C" w:rsidP="000F2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9A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 муниципальную  программу «Развитие культуры на территории Чкаловского сельского поселения Спасского муниципального района на период 2014-2016 годов»</w:t>
            </w:r>
          </w:p>
          <w:p w:rsidR="000F2E2C" w:rsidRPr="00C919AB" w:rsidRDefault="000F2E2C" w:rsidP="00A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F2E2C" w:rsidRPr="00C919AB" w:rsidRDefault="000F2E2C" w:rsidP="00C919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2E2C" w:rsidRPr="00C919AB" w:rsidRDefault="000F2E2C" w:rsidP="000F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9AB">
        <w:rPr>
          <w:rFonts w:ascii="Times New Roman" w:hAnsi="Times New Roman"/>
          <w:sz w:val="28"/>
          <w:szCs w:val="28"/>
        </w:rPr>
        <w:tab/>
        <w:t xml:space="preserve">На основании Устава Чкаловского сельского поселения  Спасского муниципального района, постановления администрации Чкаловского сельского поселения   от 14 июля 2014 года № 50 «Об утверждении Порядка разработки муниципальных программ Чкаловского сельского поселения   и их реализации и Порядка </w:t>
      </w:r>
      <w:proofErr w:type="gramStart"/>
      <w:r w:rsidRPr="00C919AB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программ  Чкаловского сельского поселения</w:t>
      </w:r>
      <w:proofErr w:type="gramEnd"/>
      <w:r w:rsidRPr="00C919AB">
        <w:rPr>
          <w:rFonts w:ascii="Times New Roman" w:hAnsi="Times New Roman"/>
          <w:sz w:val="28"/>
          <w:szCs w:val="28"/>
        </w:rPr>
        <w:t>»</w:t>
      </w:r>
    </w:p>
    <w:p w:rsidR="000F2E2C" w:rsidRPr="00C919AB" w:rsidRDefault="000F2E2C" w:rsidP="000F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9AB">
        <w:rPr>
          <w:rFonts w:ascii="Times New Roman" w:hAnsi="Times New Roman"/>
          <w:sz w:val="28"/>
          <w:szCs w:val="28"/>
        </w:rPr>
        <w:t xml:space="preserve">  </w:t>
      </w:r>
    </w:p>
    <w:p w:rsidR="000F2E2C" w:rsidRPr="00C919AB" w:rsidRDefault="000F2E2C" w:rsidP="000F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9AB">
        <w:rPr>
          <w:rFonts w:ascii="Times New Roman" w:hAnsi="Times New Roman"/>
          <w:sz w:val="28"/>
          <w:szCs w:val="28"/>
        </w:rPr>
        <w:t>ПОСТАНОВЛЯЕТ:</w:t>
      </w:r>
    </w:p>
    <w:p w:rsidR="000F2E2C" w:rsidRPr="00C919AB" w:rsidRDefault="000F2E2C" w:rsidP="000F2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89E" w:rsidRPr="00C919AB" w:rsidRDefault="00FF589E" w:rsidP="00FF58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AB">
        <w:rPr>
          <w:rFonts w:ascii="Times New Roman" w:hAnsi="Times New Roman"/>
          <w:sz w:val="28"/>
          <w:szCs w:val="28"/>
        </w:rPr>
        <w:t>Внести изменения в муниципальную программу «Развитие культуры на территории Чкаловского сельского поселения Спасского муниципального района на период 2014-2016 годов».  В паспорте программы, в разделе «Перечень программ и основных мероприятий»  п.п.4 исключить</w:t>
      </w:r>
      <w:r w:rsidR="0024124F" w:rsidRPr="00C919AB">
        <w:rPr>
          <w:rFonts w:ascii="Times New Roman" w:hAnsi="Times New Roman"/>
          <w:sz w:val="28"/>
          <w:szCs w:val="28"/>
        </w:rPr>
        <w:t xml:space="preserve"> текст</w:t>
      </w:r>
      <w:r w:rsidRPr="00C919AB">
        <w:rPr>
          <w:rFonts w:ascii="Times New Roman" w:hAnsi="Times New Roman"/>
          <w:sz w:val="28"/>
          <w:szCs w:val="28"/>
        </w:rPr>
        <w:t>:</w:t>
      </w:r>
    </w:p>
    <w:p w:rsidR="00FF589E" w:rsidRPr="00C919AB" w:rsidRDefault="00FF589E" w:rsidP="00FF589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919AB">
        <w:rPr>
          <w:rFonts w:ascii="Times New Roman" w:hAnsi="Times New Roman"/>
          <w:sz w:val="28"/>
          <w:szCs w:val="28"/>
        </w:rPr>
        <w:t>- ремонт кровли Дома культуры села Зеленодольское Чкаловского сельского поселения;</w:t>
      </w:r>
    </w:p>
    <w:p w:rsidR="00FF589E" w:rsidRPr="00C919AB" w:rsidRDefault="00C919AB" w:rsidP="00FF589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589E" w:rsidRPr="00C919AB">
        <w:rPr>
          <w:rFonts w:ascii="Times New Roman" w:hAnsi="Times New Roman"/>
          <w:sz w:val="28"/>
          <w:szCs w:val="28"/>
        </w:rPr>
        <w:t xml:space="preserve">аменить </w:t>
      </w:r>
      <w:proofErr w:type="gramStart"/>
      <w:r w:rsidR="00EE641A" w:rsidRPr="00C919AB">
        <w:rPr>
          <w:rFonts w:ascii="Times New Roman" w:hAnsi="Times New Roman"/>
          <w:sz w:val="28"/>
          <w:szCs w:val="28"/>
        </w:rPr>
        <w:t>на</w:t>
      </w:r>
      <w:proofErr w:type="gramEnd"/>
      <w:r w:rsidR="00FF589E" w:rsidRPr="00C919AB">
        <w:rPr>
          <w:rFonts w:ascii="Times New Roman" w:hAnsi="Times New Roman"/>
          <w:sz w:val="28"/>
          <w:szCs w:val="28"/>
        </w:rPr>
        <w:t>:</w:t>
      </w:r>
    </w:p>
    <w:p w:rsidR="00FF589E" w:rsidRPr="00C919AB" w:rsidRDefault="00FF589E" w:rsidP="00FF589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919AB">
        <w:rPr>
          <w:rFonts w:ascii="Times New Roman" w:hAnsi="Times New Roman"/>
          <w:sz w:val="28"/>
          <w:szCs w:val="28"/>
        </w:rPr>
        <w:t>-  устройство  чердачной крыши здания сельского клуба по у</w:t>
      </w:r>
      <w:r w:rsidR="0024124F" w:rsidRPr="00C919AB">
        <w:rPr>
          <w:rFonts w:ascii="Times New Roman" w:hAnsi="Times New Roman"/>
          <w:sz w:val="28"/>
          <w:szCs w:val="28"/>
        </w:rPr>
        <w:t>л</w:t>
      </w:r>
      <w:proofErr w:type="gramStart"/>
      <w:r w:rsidR="0024124F" w:rsidRPr="00C919AB">
        <w:rPr>
          <w:rFonts w:ascii="Times New Roman" w:hAnsi="Times New Roman"/>
          <w:sz w:val="28"/>
          <w:szCs w:val="28"/>
        </w:rPr>
        <w:t>.Ш</w:t>
      </w:r>
      <w:proofErr w:type="gramEnd"/>
      <w:r w:rsidR="0024124F" w:rsidRPr="00C919AB">
        <w:rPr>
          <w:rFonts w:ascii="Times New Roman" w:hAnsi="Times New Roman"/>
          <w:sz w:val="28"/>
          <w:szCs w:val="28"/>
        </w:rPr>
        <w:t>кольная, д.1, с. Зеленодольское, Спасский район.</w:t>
      </w:r>
    </w:p>
    <w:p w:rsidR="0024124F" w:rsidRPr="00C919AB" w:rsidRDefault="0024124F" w:rsidP="00EE6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9AB">
        <w:rPr>
          <w:rFonts w:ascii="Times New Roman" w:hAnsi="Times New Roman"/>
          <w:sz w:val="28"/>
          <w:szCs w:val="28"/>
        </w:rPr>
        <w:t xml:space="preserve">2.  </w:t>
      </w:r>
      <w:r w:rsidR="00EE641A" w:rsidRPr="00C919AB">
        <w:rPr>
          <w:rFonts w:ascii="Times New Roman" w:hAnsi="Times New Roman"/>
          <w:sz w:val="28"/>
          <w:szCs w:val="28"/>
        </w:rPr>
        <w:t>Привести в соответствие текст муниципальной  п</w:t>
      </w:r>
      <w:r w:rsidR="00CC225E" w:rsidRPr="00C919AB">
        <w:rPr>
          <w:rFonts w:ascii="Times New Roman" w:hAnsi="Times New Roman"/>
          <w:sz w:val="28"/>
          <w:szCs w:val="28"/>
        </w:rPr>
        <w:t>рограммы и Приложения к ней</w:t>
      </w:r>
      <w:r w:rsidR="00EE641A" w:rsidRPr="00C919AB">
        <w:rPr>
          <w:rFonts w:ascii="Times New Roman" w:hAnsi="Times New Roman"/>
          <w:sz w:val="28"/>
          <w:szCs w:val="28"/>
        </w:rPr>
        <w:t>.</w:t>
      </w:r>
    </w:p>
    <w:p w:rsidR="00EE641A" w:rsidRPr="00C919AB" w:rsidRDefault="00EE641A" w:rsidP="00EE64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AB">
        <w:rPr>
          <w:rFonts w:ascii="Times New Roman" w:hAnsi="Times New Roman"/>
          <w:sz w:val="28"/>
          <w:szCs w:val="28"/>
        </w:rPr>
        <w:t>3. Настоящее постановление вступает в силу  с момента его официального опубликования.</w:t>
      </w:r>
    </w:p>
    <w:p w:rsidR="000F2E2C" w:rsidRPr="00C919AB" w:rsidRDefault="00EE641A" w:rsidP="00EE64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19A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0F2E2C" w:rsidRPr="00C91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2E2C" w:rsidRPr="00C919A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2E2C" w:rsidRPr="00C919AB" w:rsidRDefault="000F2E2C" w:rsidP="000F2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41A" w:rsidRPr="00C919AB" w:rsidRDefault="00EE641A" w:rsidP="000F2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E2C" w:rsidRPr="00C919AB" w:rsidRDefault="00C919AB" w:rsidP="000F2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AB">
        <w:rPr>
          <w:rFonts w:ascii="Times New Roman" w:eastAsia="Times New Roman" w:hAnsi="Times New Roman"/>
          <w:sz w:val="28"/>
          <w:szCs w:val="28"/>
          <w:lang w:eastAsia="ru-RU"/>
        </w:rPr>
        <w:t>И.о. г</w:t>
      </w:r>
      <w:r w:rsidR="000F2E2C" w:rsidRPr="00C919A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C919A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F2E2C" w:rsidRPr="00C919A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0F2E2C" w:rsidRPr="00C919AB" w:rsidRDefault="000F2E2C" w:rsidP="000F2E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9AB">
        <w:rPr>
          <w:rFonts w:ascii="Times New Roman" w:eastAsia="Times New Roman" w:hAnsi="Times New Roman"/>
          <w:sz w:val="28"/>
          <w:szCs w:val="28"/>
          <w:lang w:eastAsia="ru-RU"/>
        </w:rPr>
        <w:t>Чкаловского сельского поселения</w:t>
      </w:r>
      <w:r w:rsidRPr="00C919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19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19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9AB" w:rsidRPr="00C919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C91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9AB" w:rsidRPr="00C919AB">
        <w:rPr>
          <w:rFonts w:ascii="Times New Roman" w:eastAsia="Times New Roman" w:hAnsi="Times New Roman"/>
          <w:sz w:val="28"/>
          <w:szCs w:val="28"/>
          <w:lang w:eastAsia="ru-RU"/>
        </w:rPr>
        <w:t xml:space="preserve">     Е.В. Шелбогашева</w:t>
      </w:r>
    </w:p>
    <w:p w:rsidR="00C919AB" w:rsidRPr="00C919AB" w:rsidRDefault="00C919AB">
      <w:pPr>
        <w:rPr>
          <w:sz w:val="28"/>
          <w:szCs w:val="28"/>
        </w:rPr>
      </w:pPr>
    </w:p>
    <w:sectPr w:rsidR="00C919AB" w:rsidRPr="00C919AB" w:rsidSect="008C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449"/>
    <w:multiLevelType w:val="hybridMultilevel"/>
    <w:tmpl w:val="827A1C04"/>
    <w:lvl w:ilvl="0" w:tplc="B332FF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2C8"/>
    <w:multiLevelType w:val="hybridMultilevel"/>
    <w:tmpl w:val="237E0BA6"/>
    <w:lvl w:ilvl="0" w:tplc="6DBC2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F2E2C"/>
    <w:rsid w:val="000F2E2C"/>
    <w:rsid w:val="0023755A"/>
    <w:rsid w:val="0024124F"/>
    <w:rsid w:val="002825B4"/>
    <w:rsid w:val="008C004A"/>
    <w:rsid w:val="00AE3FE1"/>
    <w:rsid w:val="00BA1229"/>
    <w:rsid w:val="00C919AB"/>
    <w:rsid w:val="00CC225E"/>
    <w:rsid w:val="00EE641A"/>
    <w:rsid w:val="00F3134C"/>
    <w:rsid w:val="00F51450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2014-11-05T06:41:00Z</cp:lastPrinted>
  <dcterms:created xsi:type="dcterms:W3CDTF">2014-11-05T04:27:00Z</dcterms:created>
  <dcterms:modified xsi:type="dcterms:W3CDTF">2014-11-05T06:42:00Z</dcterms:modified>
</cp:coreProperties>
</file>